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9B" w:rsidRDefault="005D649B" w:rsidP="005D64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649B" w:rsidRDefault="005D649B" w:rsidP="005D64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5D649B" w:rsidRDefault="005D649B" w:rsidP="005D64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№12 «Буратино»  городского округа «город Кизляр»»</w:t>
      </w:r>
    </w:p>
    <w:tbl>
      <w:tblPr>
        <w:tblpPr w:leftFromText="180" w:rightFromText="180" w:bottomFromText="200" w:vertAnchor="text" w:horzAnchor="margin" w:tblpXSpec="center" w:tblpY="97"/>
        <w:tblW w:w="10302" w:type="dxa"/>
        <w:tblBorders>
          <w:top w:val="single" w:sz="4" w:space="0" w:color="auto"/>
        </w:tblBorders>
        <w:tblLook w:val="04A0"/>
      </w:tblPr>
      <w:tblGrid>
        <w:gridCol w:w="10302"/>
      </w:tblGrid>
      <w:tr w:rsidR="005D649B" w:rsidTr="00EA0C54">
        <w:trPr>
          <w:trHeight w:val="48"/>
        </w:trPr>
        <w:tc>
          <w:tcPr>
            <w:tcW w:w="10302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</w:tcPr>
          <w:p w:rsidR="005D649B" w:rsidRDefault="005D649B" w:rsidP="00EA0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368830, РД, г. Кизляр,  ул. Буйнакского,35                                                                                   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Тел. 8 (87239) 2-03-46</w:t>
            </w:r>
          </w:p>
          <w:p w:rsidR="005D649B" w:rsidRDefault="005D649B" w:rsidP="00EA0C54">
            <w:pPr>
              <w:tabs>
                <w:tab w:val="left" w:pos="265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5D649B" w:rsidRPr="0080196F" w:rsidRDefault="005D649B" w:rsidP="00EA0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196F">
              <w:rPr>
                <w:rFonts w:ascii="Times New Roman" w:eastAsia="Times New Roman" w:hAnsi="Times New Roman" w:cs="Times New Roman"/>
                <w:b/>
              </w:rPr>
              <w:t>Согласованно:                                                                                                   Утверждено:</w:t>
            </w:r>
          </w:p>
          <w:p w:rsidR="005D649B" w:rsidRPr="0080196F" w:rsidRDefault="005D649B" w:rsidP="00EA0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0196F">
              <w:rPr>
                <w:rFonts w:ascii="Times New Roman" w:eastAsia="Times New Roman" w:hAnsi="Times New Roman" w:cs="Times New Roman"/>
                <w:b/>
              </w:rPr>
              <w:t xml:space="preserve"> Заместителем заведующего по ВМР</w:t>
            </w:r>
            <w:r w:rsidRPr="00200D7D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Заведующий МКДОУ д/с 12</w:t>
            </w:r>
          </w:p>
          <w:p w:rsidR="005D649B" w:rsidRPr="00200D7D" w:rsidRDefault="005D649B" w:rsidP="00EA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00D7D">
              <w:rPr>
                <w:rFonts w:ascii="Times New Roman" w:eastAsia="Times New Roman" w:hAnsi="Times New Roman" w:cs="Times New Roman"/>
                <w:b/>
              </w:rPr>
              <w:t xml:space="preserve">_______________Ахмедова З.Д           </w:t>
            </w:r>
            <w:r w:rsidRPr="00200D7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                              </w:t>
            </w:r>
            <w:r w:rsidRPr="00200D7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__________Овчинникова Н.Г</w:t>
            </w:r>
          </w:p>
          <w:p w:rsidR="005D649B" w:rsidRPr="00200D7D" w:rsidRDefault="005D649B" w:rsidP="00EA0C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200D7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      </w:t>
            </w:r>
            <w:r w:rsidRPr="00200D7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Приказ №</w:t>
            </w:r>
            <w:r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 xml:space="preserve"> __   от _______</w:t>
            </w:r>
            <w:r w:rsidRPr="00200D7D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2022г.</w:t>
            </w:r>
          </w:p>
          <w:p w:rsidR="005D649B" w:rsidRPr="00200D7D" w:rsidRDefault="005D649B" w:rsidP="00EA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</w:p>
          <w:p w:rsidR="005D649B" w:rsidRDefault="005D649B" w:rsidP="00EA0C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5D649B" w:rsidRDefault="005D649B" w:rsidP="005D649B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</w:pPr>
    </w:p>
    <w:p w:rsidR="004F6D36" w:rsidRDefault="004F6D36" w:rsidP="004F6D36">
      <w:pPr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  <w:t xml:space="preserve">Папка наставника для работы с молодыми воспитателями </w:t>
      </w:r>
    </w:p>
    <w:p w:rsidR="004F6D36" w:rsidRPr="004F6D36" w:rsidRDefault="004F6D36" w:rsidP="004F6D36">
      <w:pPr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  <w:t>202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  <w:t>2</w:t>
      </w:r>
      <w:r w:rsidRPr="004F6D36"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  <w:t xml:space="preserve">3 </w:t>
      </w:r>
      <w:r w:rsidRPr="004F6D36"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</w:rPr>
        <w:t>учебный год</w:t>
      </w:r>
    </w:p>
    <w:p w:rsidR="004F6D36" w:rsidRPr="004F6D36" w:rsidRDefault="004F6D36" w:rsidP="004F6D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4F6D36" w:rsidRPr="004F6D36" w:rsidRDefault="004F6D36" w:rsidP="00F464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Папка  наставника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для работы с  молодыми  воспитателями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202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2</w:t>
      </w:r>
      <w:r w:rsidRPr="004F6D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 xml:space="preserve">3 </w:t>
      </w:r>
      <w:r w:rsidRPr="004F6D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учебный год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lastRenderedPageBreak/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 </w:t>
      </w:r>
    </w:p>
    <w:p w:rsidR="004F6D36" w:rsidRPr="004F6D36" w:rsidRDefault="004F6D36" w:rsidP="005D649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48"/>
          <w:szCs w:val="48"/>
        </w:rPr>
        <w:t> </w:t>
      </w:r>
      <w:r w:rsidRPr="004F6D36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iCs/>
          <w:color w:val="181818"/>
          <w:sz w:val="36"/>
          <w:szCs w:val="36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iCs/>
          <w:color w:val="181818"/>
          <w:sz w:val="36"/>
          <w:szCs w:val="36"/>
        </w:rPr>
        <w:t xml:space="preserve">Банк данных  на   молодых специалистов и наставников  воспитателей 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iCs/>
          <w:color w:val="181818"/>
          <w:sz w:val="36"/>
          <w:szCs w:val="36"/>
        </w:rPr>
        <w:t>на 202</w:t>
      </w:r>
      <w:r w:rsidRPr="00E63DE0">
        <w:rPr>
          <w:rFonts w:ascii="Times New Roman" w:eastAsia="Times New Roman" w:hAnsi="Times New Roman" w:cs="Times New Roman"/>
          <w:b/>
          <w:bCs/>
          <w:iCs/>
          <w:color w:val="181818"/>
          <w:sz w:val="36"/>
          <w:szCs w:val="36"/>
        </w:rPr>
        <w:t>2</w:t>
      </w:r>
      <w:r w:rsidRPr="004F6D36">
        <w:rPr>
          <w:rFonts w:ascii="Times New Roman" w:eastAsia="Times New Roman" w:hAnsi="Times New Roman" w:cs="Times New Roman"/>
          <w:b/>
          <w:bCs/>
          <w:iCs/>
          <w:color w:val="181818"/>
          <w:sz w:val="36"/>
          <w:szCs w:val="36"/>
        </w:rPr>
        <w:t>- 202</w:t>
      </w:r>
      <w:r w:rsidRPr="00E63DE0">
        <w:rPr>
          <w:rFonts w:ascii="Times New Roman" w:eastAsia="Times New Roman" w:hAnsi="Times New Roman" w:cs="Times New Roman"/>
          <w:b/>
          <w:bCs/>
          <w:iCs/>
          <w:color w:val="181818"/>
          <w:sz w:val="36"/>
          <w:szCs w:val="36"/>
        </w:rPr>
        <w:t>3</w:t>
      </w:r>
      <w:r w:rsidRPr="004F6D36">
        <w:rPr>
          <w:rFonts w:ascii="Times New Roman" w:eastAsia="Times New Roman" w:hAnsi="Times New Roman" w:cs="Times New Roman"/>
          <w:b/>
          <w:bCs/>
          <w:iCs/>
          <w:color w:val="181818"/>
          <w:sz w:val="36"/>
          <w:szCs w:val="36"/>
        </w:rPr>
        <w:t>  уч. год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  <w:t> </w:t>
      </w:r>
    </w:p>
    <w:tbl>
      <w:tblPr>
        <w:tblW w:w="11341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98"/>
        <w:gridCol w:w="1813"/>
        <w:gridCol w:w="1984"/>
        <w:gridCol w:w="992"/>
        <w:gridCol w:w="1417"/>
        <w:gridCol w:w="1843"/>
        <w:gridCol w:w="1276"/>
        <w:gridCol w:w="1418"/>
      </w:tblGrid>
      <w:tr w:rsidR="00E63DE0" w:rsidRPr="004F6D36" w:rsidTr="00E63DE0">
        <w:trPr>
          <w:trHeight w:val="1400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Ф.И.О. молодого специалиста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стаж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категория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Ф.И.О. наставника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стаж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E63DE0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катего</w:t>
            </w:r>
            <w:r w:rsidR="004F6D36"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рия</w:t>
            </w:r>
          </w:p>
        </w:tc>
      </w:tr>
      <w:tr w:rsidR="00E63DE0" w:rsidRPr="004F6D36" w:rsidTr="00E63DE0">
        <w:trPr>
          <w:trHeight w:val="219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239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</w:t>
            </w:r>
            <w:r w:rsidR="004239DB" w:rsidRPr="004239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 </w:t>
            </w:r>
            <w:r w:rsidR="004239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Абазова Х.И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E63DE0" w:rsidP="004F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 xml:space="preserve">Дошкольное образование </w:t>
            </w:r>
            <w:r w:rsidR="004F6D36"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  <w:t> </w:t>
            </w:r>
            <w:r w:rsidR="004239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239DB" w:rsidP="004F6D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kk-KZ"/>
              </w:rPr>
              <w:t>-</w:t>
            </w:r>
            <w:r w:rsidR="004F6D36" w:rsidRPr="004F6D3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kk-K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="004239D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Понамарева М.Н.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E63DE0" w:rsidP="00E63D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13 лет</w:t>
            </w:r>
            <w:r w:rsidR="004F6D36"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E63DE0" w:rsidP="00E63DE0">
            <w:pPr>
              <w:spacing w:before="100" w:beforeAutospacing="1" w:after="100" w:afterAutospacing="1" w:line="240" w:lineRule="auto"/>
              <w:ind w:right="-533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     -</w:t>
            </w:r>
          </w:p>
        </w:tc>
      </w:tr>
    </w:tbl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4F6D3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1716D8" w:rsidRDefault="004F6D36" w:rsidP="001716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5132E2" w:rsidRDefault="005132E2" w:rsidP="001716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</w:pPr>
    </w:p>
    <w:p w:rsidR="004F6D36" w:rsidRPr="001716D8" w:rsidRDefault="004F6D36" w:rsidP="001716D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Годовой план индивидуальной работы с молодым специалистом  </w:t>
      </w:r>
      <w:r w:rsidR="005D649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Абазова Х.И.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на 202</w:t>
      </w:r>
      <w:r w:rsidR="004C66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2</w:t>
      </w: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-202</w:t>
      </w:r>
      <w:r w:rsidR="004C666D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3</w:t>
      </w: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 xml:space="preserve"> учебный год 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(1  год работы)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tbl>
      <w:tblPr>
        <w:tblW w:w="10632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6717"/>
        <w:gridCol w:w="1646"/>
        <w:gridCol w:w="1559"/>
      </w:tblGrid>
      <w:tr w:rsidR="004F6D36" w:rsidRPr="004F6D36" w:rsidTr="004F2765">
        <w:trPr>
          <w:trHeight w:val="378"/>
        </w:trPr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</w:t>
            </w:r>
          </w:p>
        </w:tc>
        <w:tc>
          <w:tcPr>
            <w:tcW w:w="6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содержание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сроки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ответственные</w:t>
            </w:r>
          </w:p>
        </w:tc>
      </w:tr>
      <w:tr w:rsidR="004F6D36" w:rsidRPr="004F6D36" w:rsidTr="004F2765">
        <w:trPr>
          <w:trHeight w:val="187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1.  Знакомство с молодым воспитателем. Анкетирование.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2.Изучение нормативно-правовой базы. Ведение документации.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 Памятка для молодых специалистов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"Правила поведения и общения воспитателя в ДО"</w:t>
            </w:r>
          </w:p>
          <w:p w:rsidR="004F6D36" w:rsidRPr="004F6D36" w:rsidRDefault="004F6D36" w:rsidP="00A67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4.  Консультация «Здоровьесберегающие технологии»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0C2ECA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C2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ноябрь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 наставник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4F6D36" w:rsidRPr="004F6D36" w:rsidTr="004F2765">
        <w:trPr>
          <w:trHeight w:val="186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1. Как </w:t>
            </w:r>
            <w:r w:rsidR="00F464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провести эффективно занятие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в выборе методов и приемов.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2. Взаимопосещение </w:t>
            </w:r>
            <w:r w:rsidR="00A678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ООД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начинающих педагогов- воспитателей и наставника ( 2 раза)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Цель:   Изучение соблюдения этапов</w:t>
            </w:r>
            <w:r w:rsidR="00A678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ООД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 Консультация « Игровые технологии»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0C2ECA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0C2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декабрь</w:t>
            </w:r>
            <w:r w:rsidR="004F6D36"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 педагог 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</w:tc>
      </w:tr>
      <w:tr w:rsidR="004F6D36" w:rsidRPr="004F6D36" w:rsidTr="004F2765">
        <w:trPr>
          <w:trHeight w:val="7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49B" w:rsidRDefault="004F6D36" w:rsidP="005D649B">
            <w:pPr>
              <w:spacing w:before="100" w:beforeAutospacing="1" w:after="100" w:afterAutospacing="1" w:line="240" w:lineRule="auto"/>
              <w:ind w:left="-44" w:firstLine="4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4.</w:t>
            </w:r>
          </w:p>
          <w:p w:rsidR="0050067F" w:rsidRPr="005D649B" w:rsidRDefault="0050067F" w:rsidP="005D64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1.Изучение методических разработок «Методика проведения родительского собрания»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0A" w:rsidRPr="008B240A" w:rsidRDefault="008B240A" w:rsidP="008B24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240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педагог наставники</w:t>
            </w:r>
          </w:p>
        </w:tc>
      </w:tr>
      <w:tr w:rsidR="004F6D36" w:rsidRPr="004F6D36" w:rsidTr="004F2765">
        <w:trPr>
          <w:trHeight w:val="70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5.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1.Участие молодых специалистов в мероприятиях ДО, выступление на  мо, посещение    семинаров и т.д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2.Изучение методических разработок «Формы работы с родителями»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 xml:space="preserve">3. Взаимопосещение </w:t>
            </w:r>
            <w:r w:rsidR="00795E13" w:rsidRPr="00795E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ООД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 начинающих педагогов- воспитателей </w:t>
            </w:r>
            <w:r w:rsidR="008B240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 наставника ( 2 раза)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в течение года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январь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 </w:t>
            </w:r>
          </w:p>
        </w:tc>
      </w:tr>
      <w:tr w:rsidR="004F6D36" w:rsidRPr="004F6D36" w:rsidTr="004F2765">
        <w:trPr>
          <w:trHeight w:val="138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6.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0A" w:rsidRPr="008B240A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F6D3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 </w:t>
            </w:r>
            <w:r w:rsidRPr="008B240A">
              <w:rPr>
                <w:rFonts w:ascii="Times New Roman" w:eastAsia="Times New Roman" w:hAnsi="Times New Roman" w:cs="Times New Roman"/>
                <w:iCs/>
                <w:color w:val="181818"/>
                <w:sz w:val="28"/>
                <w:szCs w:val="28"/>
              </w:rPr>
              <w:t>1.</w:t>
            </w:r>
            <w:r w:rsidR="008B240A" w:rsidRPr="008B240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Консультация Методика проведения спортивного досуга, праздников».</w:t>
            </w:r>
          </w:p>
          <w:p w:rsidR="004F6D36" w:rsidRPr="008B240A" w:rsidRDefault="008B240A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8B240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  <w:r w:rsidR="004F6D36" w:rsidRPr="008B240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Рекомендации наставников «Мотивация и активизация  деятельности воспитанников»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8B240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2.Взаимопосещение </w:t>
            </w:r>
            <w:r w:rsidR="00E63DE0" w:rsidRPr="008B240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ООД</w:t>
            </w:r>
            <w:r w:rsidRPr="008B240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начинающих педагогов- воспитателей и наставника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   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февраль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</w:tc>
      </w:tr>
      <w:tr w:rsidR="004F6D36" w:rsidRPr="004F6D36" w:rsidTr="004F2765">
        <w:trPr>
          <w:trHeight w:val="55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7.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1.Семинар-практикум по теме: подготовка и проведение прогулок с детьми. 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2.Посещение </w:t>
            </w:r>
            <w:r w:rsidR="00795E13" w:rsidRPr="00795E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ООД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опытных педагогов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3. Взаимопосещение </w:t>
            </w:r>
            <w:r w:rsidR="00E63DE0" w:rsidRPr="00E63DE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ООД 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начинающих педагогов- воспитателей и наставника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педагог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</w:tc>
      </w:tr>
      <w:tr w:rsidR="004F6D36" w:rsidRPr="004F6D36" w:rsidTr="004F2765">
        <w:trPr>
          <w:trHeight w:val="7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8.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 </w:t>
            </w:r>
            <w:r w:rsidR="00A678B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1.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Взаимопосещение </w:t>
            </w:r>
            <w:r w:rsidR="00795E13" w:rsidRPr="00795E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ООД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  педагогов- воспитателей  </w:t>
            </w:r>
          </w:p>
          <w:p w:rsidR="004F6D36" w:rsidRPr="004F6D36" w:rsidRDefault="00A678BF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  <w:r w:rsidR="004F6D36"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Помощь в</w:t>
            </w:r>
            <w:r w:rsidR="0097154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проведение открытого просмотра ООД наставника.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апрель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BF" w:rsidRPr="00A678BF" w:rsidRDefault="00A678BF" w:rsidP="00A67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A678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</w:t>
            </w:r>
          </w:p>
          <w:p w:rsidR="004F6D36" w:rsidRPr="004F6D36" w:rsidRDefault="00A678BF" w:rsidP="00A67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78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</w:tc>
      </w:tr>
      <w:tr w:rsidR="004F6D36" w:rsidRPr="004F6D36" w:rsidTr="004F2765">
        <w:trPr>
          <w:trHeight w:val="7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9.</w:t>
            </w:r>
          </w:p>
        </w:tc>
        <w:tc>
          <w:tcPr>
            <w:tcW w:w="6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1.Взаимопосещение </w:t>
            </w:r>
            <w:r w:rsidR="00A678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ООД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начинающих педагогов- воспитателей и наставника( 2 раза)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2.Анализ проделанной работы за год.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</w:tc>
      </w:tr>
    </w:tbl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971541" w:rsidRDefault="004F6D36" w:rsidP="009715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lastRenderedPageBreak/>
        <w:t> </w:t>
      </w:r>
    </w:p>
    <w:p w:rsidR="004F6D36" w:rsidRPr="004F6D36" w:rsidRDefault="004F6D36" w:rsidP="005132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Годовой план индивидуальной работы с молодым специалистом 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2 год работы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</w:rPr>
        <w:t> </w:t>
      </w:r>
    </w:p>
    <w:tbl>
      <w:tblPr>
        <w:tblW w:w="104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27"/>
        <w:gridCol w:w="6199"/>
        <w:gridCol w:w="1504"/>
        <w:gridCol w:w="2126"/>
      </w:tblGrid>
      <w:tr w:rsidR="004F6D36" w:rsidRPr="004F6D36" w:rsidTr="005D649B">
        <w:trPr>
          <w:trHeight w:val="378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</w:t>
            </w:r>
          </w:p>
        </w:tc>
        <w:tc>
          <w:tcPr>
            <w:tcW w:w="6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содержание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ответственные</w:t>
            </w:r>
          </w:p>
        </w:tc>
      </w:tr>
      <w:tr w:rsidR="004F6D36" w:rsidRPr="004F6D36" w:rsidTr="005D649B">
        <w:trPr>
          <w:trHeight w:val="187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1. Анкетирование  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 Инструктаж по ведению документации.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3. Практическое занятие «Разработка технологической карты </w:t>
            </w:r>
            <w:r w:rsidR="00795E13" w:rsidRPr="00795E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ООД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 наставник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4F6D36" w:rsidRPr="004F6D36" w:rsidTr="005D649B">
        <w:trPr>
          <w:trHeight w:val="186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1. Работа по самообразованию: 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Выбор темы, подбор литературы, теоретическое обоснование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2.Посещение </w:t>
            </w:r>
            <w:r w:rsidR="00795E13" w:rsidRPr="00795E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ООД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начинающих педагогов- воспитателей.</w:t>
            </w:r>
          </w:p>
          <w:p w:rsidR="004F6D36" w:rsidRPr="004F6D36" w:rsidRDefault="004F6D36" w:rsidP="005D64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Цель:   Изучение соблюдения этапов </w:t>
            </w:r>
            <w:r w:rsidR="005D649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ООД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октябрь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педагог 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</w:tc>
      </w:tr>
      <w:tr w:rsidR="004F6D36" w:rsidRPr="004F6D36" w:rsidTr="005D649B">
        <w:trPr>
          <w:trHeight w:val="73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Консультации  </w:t>
            </w:r>
          </w:p>
          <w:p w:rsidR="004F6D36" w:rsidRPr="004F6D36" w:rsidRDefault="004F6D36" w:rsidP="004F6D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F46441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«Диагностика развития дошкольников</w:t>
            </w:r>
            <w:r w:rsidRPr="004F6D3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»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педагог- наставник</w:t>
            </w:r>
          </w:p>
        </w:tc>
      </w:tr>
      <w:tr w:rsidR="004F6D36" w:rsidRPr="004F6D36" w:rsidTr="005D649B">
        <w:trPr>
          <w:trHeight w:val="730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Взаимопосещение   занятий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Практическое занятие "Организация индивидуальной работы с детьми».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педагог наставники</w:t>
            </w:r>
          </w:p>
        </w:tc>
      </w:tr>
      <w:tr w:rsidR="004F6D36" w:rsidRPr="004F6D36" w:rsidTr="005D649B">
        <w:trPr>
          <w:trHeight w:val="704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Участие молодых специалистов в мероприятиях ДО, выступление на  мо, посещение    семинаров и т.д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4F6D36" w:rsidRPr="004F6D36" w:rsidTr="005D649B">
        <w:trPr>
          <w:trHeight w:val="1389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6.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 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Неделя молодого  педагога.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Рекомендации   «Мотивация и активизация  деятельности воспитанников»   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февраль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педагог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</w:tc>
      </w:tr>
      <w:tr w:rsidR="004F6D36" w:rsidRPr="004F6D36" w:rsidTr="005D649B">
        <w:trPr>
          <w:trHeight w:val="557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 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Посещение </w:t>
            </w:r>
            <w:r w:rsidR="00795E13" w:rsidRPr="00795E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ООД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опытных педагогов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педагог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</w:tc>
      </w:tr>
      <w:tr w:rsidR="004F6D36" w:rsidRPr="004F6D36" w:rsidTr="005D649B">
        <w:trPr>
          <w:trHeight w:val="755"/>
        </w:trPr>
        <w:tc>
          <w:tcPr>
            <w:tcW w:w="6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8.</w:t>
            </w:r>
          </w:p>
        </w:tc>
        <w:tc>
          <w:tcPr>
            <w:tcW w:w="6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Участие в проведении методической недели до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Цель: оказание  методической помощи  в определении  содержания, подборе методов и приемов. 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BF" w:rsidRPr="00A678BF" w:rsidRDefault="004F6D36" w:rsidP="00A67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="00A678BF" w:rsidRPr="00A678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педагог</w:t>
            </w:r>
          </w:p>
          <w:p w:rsidR="004F6D36" w:rsidRPr="004F6D36" w:rsidRDefault="00A678BF" w:rsidP="00A67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78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</w:tc>
      </w:tr>
    </w:tbl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color w:val="181818"/>
          <w:sz w:val="36"/>
          <w:szCs w:val="36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F6D36" w:rsidRDefault="004F6D36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A7F59" w:rsidRDefault="001A7F59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71541" w:rsidRDefault="00971541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71541" w:rsidRDefault="00971541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A7F59" w:rsidRDefault="001A7F59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A7F59" w:rsidRDefault="001A7F59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1A7F59" w:rsidRDefault="001A7F59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A678BF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F6D36" w:rsidRPr="004F6D36" w:rsidRDefault="004F6D36" w:rsidP="005D649B">
      <w:pPr>
        <w:shd w:val="clear" w:color="auto" w:fill="FFFFFF"/>
        <w:spacing w:before="100" w:beforeAutospacing="1" w:after="100" w:afterAutospacing="1" w:line="240" w:lineRule="auto"/>
        <w:ind w:left="-1560" w:firstLine="993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Годовой план индивидуальной раб</w:t>
      </w:r>
      <w:r w:rsidR="005D649B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оты с начинающим специалистом</w:t>
      </w: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.</w:t>
      </w:r>
    </w:p>
    <w:p w:rsidR="004F6D36" w:rsidRPr="004F6D36" w:rsidRDefault="004F6D36" w:rsidP="00A678B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3 год работы</w:t>
      </w:r>
    </w:p>
    <w:tbl>
      <w:tblPr>
        <w:tblW w:w="10490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5"/>
        <w:gridCol w:w="6191"/>
        <w:gridCol w:w="1436"/>
        <w:gridCol w:w="2268"/>
      </w:tblGrid>
      <w:tr w:rsidR="004F6D36" w:rsidRPr="004F6D36" w:rsidTr="004239DB">
        <w:trPr>
          <w:trHeight w:val="378"/>
        </w:trPr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№</w:t>
            </w:r>
          </w:p>
        </w:tc>
        <w:tc>
          <w:tcPr>
            <w:tcW w:w="6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содержание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ответственные</w:t>
            </w:r>
          </w:p>
        </w:tc>
      </w:tr>
      <w:tr w:rsidR="004F6D36" w:rsidRPr="004F6D36" w:rsidTr="004239DB">
        <w:trPr>
          <w:trHeight w:val="187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1. Анкетирование  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 Инструктаж по ведению документации.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3. Практическое занятие « Соблюдение этапов  </w:t>
            </w:r>
            <w:r w:rsidR="005D649B" w:rsidRPr="005D649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ООД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, методические приемы, дидактический материал»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педагог наставник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4F6D36" w:rsidRPr="004F6D36" w:rsidTr="004239DB">
        <w:trPr>
          <w:trHeight w:val="186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1. Работа по самообразованию: Выбор темы, подбор литературы, теоретическое обоснование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2.Посещение </w:t>
            </w:r>
            <w:r w:rsidR="00795E13" w:rsidRPr="00795E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ООД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начинающих педагогов- воспитателей.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Цель:   Изучение соблюдения этапов </w:t>
            </w:r>
            <w:r w:rsidR="005D649B" w:rsidRPr="005D649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ООД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октябрь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педагог 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</w:tc>
      </w:tr>
      <w:tr w:rsidR="004F6D36" w:rsidRPr="004F6D36" w:rsidTr="004239DB">
        <w:trPr>
          <w:trHeight w:val="73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Консультации  </w:t>
            </w:r>
          </w:p>
          <w:p w:rsidR="004F6D36" w:rsidRPr="004F6D36" w:rsidRDefault="00A678BF" w:rsidP="004F6D3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«</w:t>
            </w:r>
            <w:r w:rsidRPr="00A678BF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</w:rPr>
              <w:t>Мониторинг в ДОУ</w:t>
            </w:r>
            <w:r w:rsidR="004F6D36" w:rsidRPr="004F6D36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>»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педагог- наставник</w:t>
            </w:r>
          </w:p>
        </w:tc>
      </w:tr>
      <w:tr w:rsidR="004F6D36" w:rsidRPr="004F6D36" w:rsidTr="004239DB">
        <w:trPr>
          <w:trHeight w:val="730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4.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Взаимопосещение   занятий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Практическое занятие "Организация индивидуальной работы с детьми».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педагог наставники</w:t>
            </w:r>
          </w:p>
        </w:tc>
      </w:tr>
      <w:tr w:rsidR="004F6D36" w:rsidRPr="004F6D36" w:rsidTr="004239DB">
        <w:trPr>
          <w:trHeight w:val="704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5.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Участие молодых специалистов в мероприятиях ДО, выступление на  мо, посещение    семинаров и т.д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 течение года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</w:tr>
      <w:tr w:rsidR="004F6D36" w:rsidRPr="004F6D36" w:rsidTr="004239DB">
        <w:trPr>
          <w:trHeight w:val="1389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6.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8"/>
              </w:rPr>
              <w:t> 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Неделя молодого  педагога.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Рекомендации   «Развитие  познавательной деятельности   воспитанников»   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февраль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педагог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</w:tc>
      </w:tr>
      <w:tr w:rsidR="004F6D36" w:rsidRPr="004F6D36" w:rsidTr="004239DB">
        <w:trPr>
          <w:trHeight w:val="557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7.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  Посещение </w:t>
            </w:r>
            <w:r w:rsidR="00795E13" w:rsidRPr="00795E1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ООД</w:t>
            </w: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опытных педагогов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педагог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</w:tc>
      </w:tr>
      <w:tr w:rsidR="004F6D36" w:rsidRPr="004F6D36" w:rsidTr="004239DB">
        <w:trPr>
          <w:trHeight w:val="755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8.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 Участие в проведении методической недели до</w:t>
            </w:r>
          </w:p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Цель: оказание  методической помощи  в определении  содержания, подборе методов и приемов.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6D36" w:rsidRPr="004F6D36" w:rsidRDefault="004F6D36" w:rsidP="004F6D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BF" w:rsidRPr="00A678BF" w:rsidRDefault="004F6D36" w:rsidP="00A67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4F6D36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</w:t>
            </w:r>
            <w:r w:rsidR="00A678BF" w:rsidRPr="00A678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 педагог</w:t>
            </w:r>
          </w:p>
          <w:p w:rsidR="004F6D36" w:rsidRPr="004F6D36" w:rsidRDefault="00A678BF" w:rsidP="00A678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A678B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наставник</w:t>
            </w:r>
          </w:p>
        </w:tc>
      </w:tr>
    </w:tbl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color w:val="181818"/>
          <w:sz w:val="32"/>
          <w:szCs w:val="32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4F6D36"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  <w:t> </w:t>
      </w: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</w:pPr>
    </w:p>
    <w:p w:rsidR="00795E13" w:rsidRDefault="00795E13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</w:pPr>
    </w:p>
    <w:p w:rsidR="005132E2" w:rsidRDefault="005132E2" w:rsidP="005132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36"/>
          <w:szCs w:val="36"/>
        </w:rPr>
      </w:pPr>
    </w:p>
    <w:p w:rsidR="005132E2" w:rsidRPr="004F6D36" w:rsidRDefault="005132E2" w:rsidP="005132E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F46441" w:rsidRDefault="00F46441" w:rsidP="00F46441">
      <w:pPr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E026CE" w:rsidRPr="00E026CE" w:rsidRDefault="00E026CE" w:rsidP="00F46441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b/>
          <w:i/>
          <w:sz w:val="28"/>
          <w:lang w:eastAsia="en-US"/>
        </w:rPr>
        <w:t>Анкета для молодых педагогов</w:t>
      </w:r>
      <w:r w:rsidRPr="00E026CE">
        <w:rPr>
          <w:rFonts w:ascii="Times New Roman" w:eastAsia="Calibri" w:hAnsi="Times New Roman" w:cs="Times New Roman"/>
          <w:sz w:val="28"/>
          <w:lang w:eastAsia="en-US"/>
        </w:rPr>
        <w:t>№ 1</w:t>
      </w:r>
    </w:p>
    <w:p w:rsidR="00E026CE" w:rsidRP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 xml:space="preserve">Уважаемый педагог! Просим Вас ответить на несколько вопросов в целях усовершенствования работы с молодыми специалистами. </w:t>
      </w:r>
    </w:p>
    <w:p w:rsidR="00E026CE" w:rsidRP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 xml:space="preserve">1. Ваш возраст ____________ </w:t>
      </w:r>
    </w:p>
    <w:p w:rsidR="00E026CE" w:rsidRP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>2. Образование (вуз, специальность, дата окончания) ____________________________________________________________________________________________________________________________________</w:t>
      </w:r>
    </w:p>
    <w:p w:rsidR="00E026CE" w:rsidRP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>3. Почему Вы решили пойти  работать в детский сад:</w:t>
      </w:r>
    </w:p>
    <w:p w:rsidR="00E026CE" w:rsidRP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 xml:space="preserve"> - не смог найти другую работу, а эта работа более-менее близка к моей специальности по диплому; </w:t>
      </w:r>
    </w:p>
    <w:p w:rsidR="00E026CE" w:rsidRP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 xml:space="preserve">- меня привлекает работа с детьми; </w:t>
      </w:r>
    </w:p>
    <w:p w:rsidR="00E026CE" w:rsidRP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 xml:space="preserve">- работа педагога представляется интересной, творческой; </w:t>
      </w:r>
    </w:p>
    <w:p w:rsidR="00E026CE" w:rsidRP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>- свой вариант: _____________________________________________________</w:t>
      </w:r>
    </w:p>
    <w:p w:rsidR="00E026CE" w:rsidRP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>4. Совпали ли Ваши представления о работе с реальностью? __________________________________________________________________</w:t>
      </w:r>
    </w:p>
    <w:p w:rsid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 xml:space="preserve">5. С какими трудностями Вы столкнулись в первое время, когда пришли на работу? __________________________________________________________________ </w:t>
      </w:r>
    </w:p>
    <w:p w:rsidR="00E026CE" w:rsidRP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 xml:space="preserve">6. Каким было отношение к Вам коллег и администрации (подчеркните). </w:t>
      </w:r>
    </w:p>
    <w:p w:rsidR="00E026CE" w:rsidRPr="00E026CE" w:rsidRDefault="00E026CE" w:rsidP="00E026CE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>Дружелюбное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  <w:r w:rsidRPr="00E026CE">
        <w:rPr>
          <w:rFonts w:ascii="Times New Roman" w:eastAsia="Calibri" w:hAnsi="Times New Roman" w:cs="Times New Roman"/>
          <w:sz w:val="28"/>
          <w:lang w:eastAsia="en-US"/>
        </w:rPr>
        <w:t>По-разному  Скорее, негативным</w:t>
      </w:r>
    </w:p>
    <w:p w:rsidR="00E026CE" w:rsidRP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 xml:space="preserve">7. Нравится ли Вам работа? </w:t>
      </w:r>
    </w:p>
    <w:p w:rsidR="00E026CE" w:rsidRP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>- да, я полностью удовлетворен            - средне              - не удовлетворен</w:t>
      </w:r>
    </w:p>
    <w:p w:rsidR="00E026CE" w:rsidRP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 xml:space="preserve">8. Больше всего мне нравится в работе то, что __________________________ __________________________________________________________________ </w:t>
      </w:r>
    </w:p>
    <w:p w:rsidR="00E026CE" w:rsidRPr="00E026CE" w:rsidRDefault="00E026CE" w:rsidP="00E026CE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>9. Больше всего мне не нравится _________________________________________</w:t>
      </w:r>
      <w:r w:rsidR="00F46441">
        <w:rPr>
          <w:rFonts w:ascii="Times New Roman" w:eastAsia="Calibri" w:hAnsi="Times New Roman" w:cs="Times New Roman"/>
          <w:sz w:val="28"/>
          <w:lang w:eastAsia="en-US"/>
        </w:rPr>
        <w:t>_______________________________</w:t>
      </w:r>
    </w:p>
    <w:p w:rsidR="00F46441" w:rsidRDefault="00E026CE" w:rsidP="00F46441">
      <w:pPr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>10. Требуется ли Вам поддержка как молодому специалисту (методическая,  психологическая и т. д.)? ____________________________________________ __</w:t>
      </w:r>
      <w:r w:rsidR="005132E2">
        <w:rPr>
          <w:rFonts w:ascii="Times New Roman" w:eastAsia="Calibri" w:hAnsi="Times New Roman" w:cs="Times New Roman"/>
          <w:sz w:val="28"/>
          <w:lang w:eastAsia="en-US"/>
        </w:rPr>
        <w:t>_</w:t>
      </w:r>
    </w:p>
    <w:p w:rsidR="00E026CE" w:rsidRPr="00F46441" w:rsidRDefault="00F46441" w:rsidP="00F46441">
      <w:pPr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</w:t>
      </w:r>
      <w:r w:rsidR="005132E2">
        <w:rPr>
          <w:rFonts w:ascii="Times New Roman" w:eastAsia="Calibri" w:hAnsi="Times New Roman" w:cs="Times New Roman"/>
          <w:sz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   </w:t>
      </w:r>
      <w:r w:rsidR="00E026CE" w:rsidRPr="00E026CE">
        <w:rPr>
          <w:rFonts w:ascii="Times New Roman" w:eastAsia="Calibri" w:hAnsi="Times New Roman" w:cs="Times New Roman"/>
          <w:sz w:val="24"/>
          <w:lang w:eastAsia="en-US"/>
        </w:rPr>
        <w:t>СПАСИБО ЗА ОТВЕТЫ!</w:t>
      </w:r>
    </w:p>
    <w:p w:rsidR="00E026CE" w:rsidRPr="00E026CE" w:rsidRDefault="00E026CE" w:rsidP="00E026CE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b/>
          <w:i/>
          <w:sz w:val="28"/>
          <w:lang w:eastAsia="en-US"/>
        </w:rPr>
        <w:lastRenderedPageBreak/>
        <w:t>Анкета для молодых педагогов</w:t>
      </w:r>
      <w:r w:rsidRPr="00E026CE">
        <w:rPr>
          <w:rFonts w:ascii="Times New Roman" w:eastAsia="Calibri" w:hAnsi="Times New Roman" w:cs="Times New Roman"/>
          <w:sz w:val="28"/>
          <w:lang w:eastAsia="en-US"/>
        </w:rPr>
        <w:t>№ 2</w:t>
      </w:r>
    </w:p>
    <w:p w:rsidR="00E026CE" w:rsidRPr="00E026CE" w:rsidRDefault="00E026CE" w:rsidP="00E026C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E026CE">
        <w:rPr>
          <w:rFonts w:ascii="Times New Roman" w:eastAsia="Calibri" w:hAnsi="Times New Roman" w:cs="Times New Roman"/>
          <w:sz w:val="28"/>
        </w:rPr>
        <w:t>1. Удовлетворяет ли Вас уровень Вашей профессиональной подготовки?</w:t>
      </w:r>
    </w:p>
    <w:p w:rsidR="00E026CE" w:rsidRPr="00E026CE" w:rsidRDefault="00E026CE" w:rsidP="00E026C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026CE" w:rsidRPr="00E026CE" w:rsidRDefault="00E026CE" w:rsidP="00E026CE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>Да (я всё знаю и умею)</w:t>
      </w:r>
    </w:p>
    <w:p w:rsidR="00E026CE" w:rsidRPr="00E026CE" w:rsidRDefault="00E026CE" w:rsidP="00E026CE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>Нет (я многого не знаю, мне сложно)</w:t>
      </w:r>
    </w:p>
    <w:p w:rsidR="00E026CE" w:rsidRPr="00E026CE" w:rsidRDefault="00E026CE" w:rsidP="00E026CE">
      <w:pPr>
        <w:numPr>
          <w:ilvl w:val="0"/>
          <w:numId w:val="2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>Частично (иногда испытываю затруднения)</w:t>
      </w:r>
    </w:p>
    <w:p w:rsidR="00E026CE" w:rsidRPr="00E026CE" w:rsidRDefault="00E026CE" w:rsidP="00E026CE">
      <w:p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E026CE" w:rsidRPr="00E026CE" w:rsidRDefault="00E026CE" w:rsidP="00E026CE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2. Испытываете ли Вы трудности в общении  </w:t>
      </w:r>
      <w:r w:rsidRPr="00E026CE">
        <w:rPr>
          <w:rFonts w:ascii="Times New Roman" w:eastAsia="Times New Roman" w:hAnsi="Times New Roman" w:cs="Arial"/>
          <w:i/>
          <w:color w:val="000000"/>
          <w:sz w:val="24"/>
          <w:szCs w:val="28"/>
        </w:rPr>
        <w:t>(если да, подчеркните)</w:t>
      </w:r>
    </w:p>
    <w:p w:rsidR="00E026CE" w:rsidRPr="00E026CE" w:rsidRDefault="00E026CE" w:rsidP="00E026CE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>с воспитанниками</w:t>
      </w:r>
    </w:p>
    <w:p w:rsidR="00E026CE" w:rsidRPr="00E026CE" w:rsidRDefault="00E026CE" w:rsidP="00E026CE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>с родителями воспитанников</w:t>
      </w:r>
    </w:p>
    <w:p w:rsidR="00E026CE" w:rsidRPr="00E026CE" w:rsidRDefault="00E026CE" w:rsidP="00E026CE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>с коллегами</w:t>
      </w:r>
    </w:p>
    <w:p w:rsidR="00E026CE" w:rsidRPr="00E026CE" w:rsidRDefault="00E026CE" w:rsidP="00E026CE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с администрацией </w:t>
      </w:r>
    </w:p>
    <w:p w:rsidR="00E026CE" w:rsidRPr="00E026CE" w:rsidRDefault="00E026CE" w:rsidP="00E026CE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>с обслуживающим персоналом</w:t>
      </w:r>
    </w:p>
    <w:p w:rsidR="00E026CE" w:rsidRPr="00E026CE" w:rsidRDefault="00E026CE" w:rsidP="00E026CE">
      <w:pPr>
        <w:numPr>
          <w:ilvl w:val="0"/>
          <w:numId w:val="3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другое (допишите) __________________________________________________________________________________________________________________________________ </w:t>
      </w:r>
    </w:p>
    <w:p w:rsidR="00E026CE" w:rsidRPr="00E026CE" w:rsidRDefault="00E026CE" w:rsidP="00E026CE">
      <w:p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E026CE" w:rsidRPr="00E026CE" w:rsidRDefault="00E026CE" w:rsidP="00E026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6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Pr="00E026CE">
        <w:rPr>
          <w:rFonts w:ascii="Times New Roman" w:eastAsia="Times New Roman" w:hAnsi="Times New Roman" w:cs="Times New Roman"/>
          <w:sz w:val="28"/>
          <w:szCs w:val="28"/>
        </w:rPr>
        <w:t>Укажите вид (или виды) деятельности, по которому Вы испытываете трудности, поставив знак «+» в соответствующем столбце.</w:t>
      </w:r>
    </w:p>
    <w:p w:rsidR="00E026CE" w:rsidRPr="00E026CE" w:rsidRDefault="00E026CE" w:rsidP="00E026CE">
      <w:pPr>
        <w:shd w:val="clear" w:color="auto" w:fill="FFFFFF"/>
        <w:tabs>
          <w:tab w:val="left" w:pos="7080"/>
        </w:tabs>
        <w:spacing w:after="4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Times New Roman"/>
          <w:sz w:val="28"/>
          <w:szCs w:val="28"/>
        </w:rPr>
        <w:t>При выборе видов деятельности, включающих в себя множество составляющих (например «Развитие речи» включает в себя: развитие связной речи, расширение словаря, освоение грамматически правильной речи, освоение звуковой культуры речи), просим Вас ниже указать конкретно по какому подразделу испытываете трудность.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6"/>
        <w:gridCol w:w="1418"/>
        <w:gridCol w:w="1276"/>
        <w:gridCol w:w="1134"/>
      </w:tblGrid>
      <w:tr w:rsidR="00E026CE" w:rsidRPr="00E026CE" w:rsidTr="00D51809">
        <w:tc>
          <w:tcPr>
            <w:tcW w:w="6096" w:type="dxa"/>
            <w:vAlign w:val="center"/>
          </w:tcPr>
          <w:p w:rsidR="00E026CE" w:rsidRPr="00E026CE" w:rsidRDefault="00E026CE" w:rsidP="00E0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деятельности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4"/>
                <w:szCs w:val="28"/>
              </w:rPr>
              <w:t>Не испытываю трудности</w:t>
            </w: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4"/>
                <w:szCs w:val="28"/>
              </w:rPr>
              <w:t>Хочу расширить знания и умения по данному пункту</w:t>
            </w: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4"/>
                <w:szCs w:val="28"/>
              </w:rPr>
              <w:t>Испытываю трудности</w:t>
            </w: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Планирование работы перспективное и календарно-тематическое 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развивающей среды в группе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благоприятного микроклимата в группе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игровой деятельности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оптимальной двигательной активности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организационной</w:t>
            </w: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-образовательной </w:t>
            </w: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деятельности с детьми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Оздоровительно-закаливающие мероприятия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>Сенсорное развитие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представлений об окружающем мире 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элементарных математических представлений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детской продуктивной деятельности (указать какой (изобразительная, конструктивная))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Нравственное развитие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самостоятельной деятельности детей 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культурно-досуговой деятельности 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уровня достижений детей (мониторинг)</w:t>
            </w: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026CE" w:rsidRPr="00E026CE" w:rsidTr="00D51809">
        <w:tc>
          <w:tcPr>
            <w:tcW w:w="609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  <w:r w:rsidRPr="00E026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Другое </w:t>
            </w:r>
            <w:r w:rsidRPr="00E026CE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>(запишите)</w:t>
            </w:r>
          </w:p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026CE" w:rsidRPr="00E026CE" w:rsidRDefault="00E026CE" w:rsidP="00E02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026CE" w:rsidRPr="00E026CE" w:rsidRDefault="00E026CE" w:rsidP="00E026CE">
      <w:pPr>
        <w:shd w:val="clear" w:color="auto" w:fill="FFFFFF"/>
        <w:tabs>
          <w:tab w:val="left" w:pos="7080"/>
        </w:tabs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ab/>
      </w:r>
    </w:p>
    <w:p w:rsidR="00E026CE" w:rsidRPr="00E026CE" w:rsidRDefault="00E026CE" w:rsidP="00E026CE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>4.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E026CE" w:rsidRPr="00E026CE" w:rsidRDefault="00E026CE" w:rsidP="00E026CE">
      <w:pPr>
        <w:numPr>
          <w:ilvl w:val="0"/>
          <w:numId w:val="4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>cамообразованию</w:t>
      </w:r>
    </w:p>
    <w:p w:rsidR="00E026CE" w:rsidRPr="00E026CE" w:rsidRDefault="00E026CE" w:rsidP="00E026CE">
      <w:pPr>
        <w:numPr>
          <w:ilvl w:val="0"/>
          <w:numId w:val="4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практико-ориентированному семинару </w:t>
      </w:r>
    </w:p>
    <w:p w:rsidR="00E026CE" w:rsidRPr="00E026CE" w:rsidRDefault="00E026CE" w:rsidP="00E026CE">
      <w:pPr>
        <w:numPr>
          <w:ilvl w:val="0"/>
          <w:numId w:val="4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курсам повышения квалификации </w:t>
      </w:r>
    </w:p>
    <w:p w:rsidR="00E026CE" w:rsidRPr="00E026CE" w:rsidRDefault="00E026CE" w:rsidP="00E026CE">
      <w:pPr>
        <w:numPr>
          <w:ilvl w:val="0"/>
          <w:numId w:val="4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>мастер-</w:t>
      </w: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softHyphen/>
        <w:t xml:space="preserve">классам </w:t>
      </w:r>
    </w:p>
    <w:p w:rsidR="00E026CE" w:rsidRPr="00E026CE" w:rsidRDefault="00E026CE" w:rsidP="00E026CE">
      <w:pPr>
        <w:numPr>
          <w:ilvl w:val="0"/>
          <w:numId w:val="4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творческим лабораториям </w:t>
      </w:r>
    </w:p>
    <w:p w:rsidR="00E026CE" w:rsidRPr="00E026CE" w:rsidRDefault="00E026CE" w:rsidP="00E026CE">
      <w:pPr>
        <w:numPr>
          <w:ilvl w:val="0"/>
          <w:numId w:val="4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индивидуальной помощи со стороны наставника </w:t>
      </w:r>
    </w:p>
    <w:p w:rsidR="00E026CE" w:rsidRPr="00E026CE" w:rsidRDefault="00E026CE" w:rsidP="00E026CE">
      <w:pPr>
        <w:numPr>
          <w:ilvl w:val="0"/>
          <w:numId w:val="4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школе молодого специалиста </w:t>
      </w:r>
    </w:p>
    <w:p w:rsidR="00E026CE" w:rsidRPr="00E026CE" w:rsidRDefault="00E026CE" w:rsidP="00E026CE">
      <w:pPr>
        <w:numPr>
          <w:ilvl w:val="0"/>
          <w:numId w:val="4"/>
        </w:numPr>
        <w:shd w:val="clear" w:color="auto" w:fill="FFFFFF"/>
        <w:spacing w:after="0" w:line="360" w:lineRule="atLeast"/>
        <w:ind w:left="120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другое </w:t>
      </w:r>
      <w:r w:rsidRPr="00E026CE">
        <w:rPr>
          <w:rFonts w:ascii="Times New Roman" w:eastAsia="Times New Roman" w:hAnsi="Times New Roman" w:cs="Arial"/>
          <w:i/>
          <w:color w:val="000000"/>
          <w:sz w:val="24"/>
          <w:szCs w:val="28"/>
        </w:rPr>
        <w:t xml:space="preserve">(допишите) </w:t>
      </w: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026CE" w:rsidRPr="00E026CE" w:rsidRDefault="00E026CE" w:rsidP="00E026CE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lastRenderedPageBreak/>
        <w:t xml:space="preserve">4. В какой методической помощи Вы нуждаетесь в первую очередь </w:t>
      </w:r>
      <w:r w:rsidRPr="00E026CE">
        <w:rPr>
          <w:rFonts w:ascii="Times New Roman" w:eastAsia="Times New Roman" w:hAnsi="Times New Roman" w:cs="Arial"/>
          <w:i/>
          <w:color w:val="000000"/>
          <w:sz w:val="28"/>
          <w:szCs w:val="28"/>
        </w:rPr>
        <w:t>(пронумеруйте в порядке выбора)</w:t>
      </w:r>
    </w:p>
    <w:p w:rsidR="00E026CE" w:rsidRPr="00E026CE" w:rsidRDefault="00E026CE" w:rsidP="00E026CE">
      <w:pPr>
        <w:spacing w:after="0" w:line="240" w:lineRule="auto"/>
        <w:rPr>
          <w:rFonts w:ascii="Arial" w:eastAsia="Times New Roman" w:hAnsi="Arial" w:cs="Arial"/>
          <w:szCs w:val="36"/>
        </w:rPr>
      </w:pPr>
    </w:p>
    <w:p w:rsidR="00E026CE" w:rsidRPr="00E026CE" w:rsidRDefault="00E026CE" w:rsidP="00E02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6CE">
        <w:rPr>
          <w:rFonts w:ascii="Times New Roman" w:eastAsia="Times New Roman" w:hAnsi="Times New Roman" w:cs="Times New Roman"/>
          <w:sz w:val="28"/>
          <w:szCs w:val="28"/>
        </w:rPr>
        <w:t>в консультациях по нормативным документам ДОУ_____________________  __________________________________________________________________</w:t>
      </w:r>
    </w:p>
    <w:p w:rsidR="00E026CE" w:rsidRPr="00E026CE" w:rsidRDefault="00E026CE" w:rsidP="00E02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6CE" w:rsidRPr="00E026CE" w:rsidRDefault="00E026CE" w:rsidP="00E02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6CE">
        <w:rPr>
          <w:rFonts w:ascii="Times New Roman" w:eastAsia="Times New Roman" w:hAnsi="Times New Roman" w:cs="Times New Roman"/>
          <w:sz w:val="28"/>
          <w:szCs w:val="28"/>
        </w:rPr>
        <w:t xml:space="preserve">в методических консультациях по отдельным разделам </w:t>
      </w:r>
      <w:r w:rsidRPr="00E026CE">
        <w:rPr>
          <w:rFonts w:ascii="Times New Roman" w:eastAsia="Times New Roman" w:hAnsi="Times New Roman" w:cs="Times New Roman"/>
          <w:i/>
          <w:sz w:val="28"/>
          <w:szCs w:val="28"/>
        </w:rPr>
        <w:t>(указать по каким)_______________________</w:t>
      </w:r>
      <w:r w:rsidRPr="00E026C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</w:t>
      </w:r>
    </w:p>
    <w:p w:rsidR="00E026CE" w:rsidRPr="00E026CE" w:rsidRDefault="00E026CE" w:rsidP="00E02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6CE" w:rsidRPr="00E026CE" w:rsidRDefault="00E026CE" w:rsidP="00E02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6CE">
        <w:rPr>
          <w:rFonts w:ascii="Times New Roman" w:eastAsia="Times New Roman" w:hAnsi="Times New Roman" w:cs="Times New Roman"/>
          <w:sz w:val="28"/>
          <w:szCs w:val="28"/>
        </w:rPr>
        <w:t xml:space="preserve">в просмотре открытых занятий у опытных воспитателей </w:t>
      </w:r>
      <w:r w:rsidRPr="00E026CE">
        <w:rPr>
          <w:rFonts w:ascii="Times New Roman" w:eastAsia="Times New Roman" w:hAnsi="Times New Roman" w:cs="Times New Roman"/>
          <w:i/>
          <w:sz w:val="28"/>
          <w:szCs w:val="28"/>
        </w:rPr>
        <w:t xml:space="preserve">(уточнить виды занятий) </w:t>
      </w:r>
      <w:r w:rsidRPr="00E026C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E026CE" w:rsidRPr="00E026CE" w:rsidRDefault="00E026CE" w:rsidP="00E02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6C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6CE" w:rsidRPr="00E026CE" w:rsidRDefault="00E026CE" w:rsidP="00E02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026CE" w:rsidRPr="00E026CE" w:rsidRDefault="00E026CE" w:rsidP="00E026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26CE">
        <w:rPr>
          <w:rFonts w:ascii="Times New Roman" w:eastAsia="Times New Roman" w:hAnsi="Times New Roman" w:cs="Times New Roman"/>
          <w:sz w:val="28"/>
          <w:szCs w:val="28"/>
        </w:rPr>
        <w:t xml:space="preserve">в знакомстве с передовым педагогическим опытом </w:t>
      </w:r>
      <w:r w:rsidRPr="00E026CE">
        <w:rPr>
          <w:rFonts w:ascii="Times New Roman" w:eastAsia="Times New Roman" w:hAnsi="Times New Roman" w:cs="Times New Roman"/>
          <w:i/>
          <w:sz w:val="28"/>
          <w:szCs w:val="28"/>
        </w:rPr>
        <w:t xml:space="preserve">(указать тематику) </w:t>
      </w:r>
      <w:r w:rsidRPr="00E026C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026CE" w:rsidRPr="00E026CE" w:rsidRDefault="00E026CE" w:rsidP="00E026CE">
      <w:pPr>
        <w:shd w:val="clear" w:color="auto" w:fill="FFFFFF"/>
        <w:spacing w:after="40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026CE" w:rsidRPr="00E026CE" w:rsidRDefault="00E026CE" w:rsidP="00E026CE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</w:rPr>
      </w:pPr>
      <w:r w:rsidRPr="00E026CE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другое 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026CE" w:rsidRPr="00E026CE" w:rsidRDefault="00E026CE" w:rsidP="00E026CE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E026CE">
        <w:rPr>
          <w:rFonts w:ascii="Times New Roman" w:eastAsia="Calibri" w:hAnsi="Times New Roman" w:cs="Times New Roman"/>
          <w:sz w:val="28"/>
          <w:lang w:eastAsia="en-US"/>
        </w:rPr>
        <w:t>5. Какие цели и задачи в</w:t>
      </w:r>
      <w:r w:rsidRPr="00E026CE">
        <w:rPr>
          <w:rFonts w:ascii="Times New Roman" w:eastAsia="Calibri" w:hAnsi="Times New Roman" w:cs="Times New Roman"/>
          <w:sz w:val="28"/>
        </w:rPr>
        <w:t xml:space="preserve"> профессиональном росте </w:t>
      </w:r>
      <w:r w:rsidRPr="00E026CE">
        <w:rPr>
          <w:rFonts w:ascii="Times New Roman" w:eastAsia="Calibri" w:hAnsi="Times New Roman" w:cs="Times New Roman"/>
          <w:sz w:val="28"/>
          <w:lang w:eastAsia="en-US"/>
        </w:rPr>
        <w:t xml:space="preserve">Вы ставите перед собой на ближайшее время? </w:t>
      </w:r>
    </w:p>
    <w:p w:rsidR="00E026CE" w:rsidRPr="00E026CE" w:rsidRDefault="00E026CE" w:rsidP="00E026CE">
      <w:pPr>
        <w:shd w:val="clear" w:color="auto" w:fill="FFFFFF"/>
        <w:spacing w:after="400" w:line="360" w:lineRule="atLeast"/>
        <w:rPr>
          <w:rFonts w:ascii="Times New Roman" w:eastAsia="Calibri" w:hAnsi="Times New Roman" w:cs="Times New Roman"/>
          <w:bCs/>
          <w:sz w:val="28"/>
          <w:szCs w:val="20"/>
          <w:lang w:eastAsia="en-US"/>
        </w:rPr>
      </w:pPr>
      <w:r w:rsidRPr="00E026CE">
        <w:rPr>
          <w:rFonts w:ascii="Times New Roman" w:eastAsia="Calibri" w:hAnsi="Times New Roman" w:cs="Times New Roman"/>
          <w:bCs/>
          <w:sz w:val="28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26CE" w:rsidRPr="00E026CE" w:rsidRDefault="00E026CE" w:rsidP="00E026CE">
      <w:pPr>
        <w:jc w:val="right"/>
        <w:rPr>
          <w:rFonts w:ascii="Times New Roman" w:eastAsia="Calibri" w:hAnsi="Times New Roman" w:cs="Times New Roman"/>
          <w:sz w:val="24"/>
          <w:lang w:eastAsia="en-US"/>
        </w:rPr>
      </w:pPr>
      <w:r w:rsidRPr="00E026CE">
        <w:rPr>
          <w:rFonts w:ascii="Times New Roman" w:eastAsia="Calibri" w:hAnsi="Times New Roman" w:cs="Times New Roman"/>
          <w:sz w:val="24"/>
          <w:lang w:eastAsia="en-US"/>
        </w:rPr>
        <w:t>СПАСИБО ЗА ОТВЕТЫ!</w:t>
      </w:r>
    </w:p>
    <w:p w:rsidR="00E026CE" w:rsidRPr="00E026CE" w:rsidRDefault="00E026CE" w:rsidP="00E026CE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E026CE" w:rsidRPr="00E026CE" w:rsidRDefault="00E026CE" w:rsidP="00E026CE">
      <w:pPr>
        <w:shd w:val="clear" w:color="auto" w:fill="FFFFFF"/>
        <w:spacing w:after="400" w:line="360" w:lineRule="atLeast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E026CE" w:rsidRPr="00E026CE" w:rsidRDefault="00E026CE" w:rsidP="00E026CE">
      <w:pPr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4F6D36" w:rsidRPr="004F6D36" w:rsidRDefault="004F6D36" w:rsidP="004F6D36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4F6D36" w:rsidRPr="004F6D36" w:rsidRDefault="004F6D36" w:rsidP="004F6D3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F6D3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sectPr w:rsidR="004F6D36" w:rsidRPr="004F6D36" w:rsidSect="005D6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20C" w:rsidRDefault="0074020C" w:rsidP="005D649B">
      <w:pPr>
        <w:spacing w:after="0" w:line="240" w:lineRule="auto"/>
      </w:pPr>
      <w:r>
        <w:separator/>
      </w:r>
    </w:p>
  </w:endnote>
  <w:endnote w:type="continuationSeparator" w:id="1">
    <w:p w:rsidR="0074020C" w:rsidRDefault="0074020C" w:rsidP="005D6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20C" w:rsidRDefault="0074020C" w:rsidP="005D649B">
      <w:pPr>
        <w:spacing w:after="0" w:line="240" w:lineRule="auto"/>
      </w:pPr>
      <w:r>
        <w:separator/>
      </w:r>
    </w:p>
  </w:footnote>
  <w:footnote w:type="continuationSeparator" w:id="1">
    <w:p w:rsidR="0074020C" w:rsidRDefault="0074020C" w:rsidP="005D6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552E"/>
    <w:multiLevelType w:val="multilevel"/>
    <w:tmpl w:val="2D82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55957"/>
    <w:multiLevelType w:val="multilevel"/>
    <w:tmpl w:val="4A0A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2845F8"/>
    <w:multiLevelType w:val="multilevel"/>
    <w:tmpl w:val="F5068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B04B78"/>
    <w:multiLevelType w:val="multilevel"/>
    <w:tmpl w:val="F208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6D36"/>
    <w:rsid w:val="000C2ECA"/>
    <w:rsid w:val="001716D8"/>
    <w:rsid w:val="001A7F59"/>
    <w:rsid w:val="0029022F"/>
    <w:rsid w:val="002973F2"/>
    <w:rsid w:val="002F33AE"/>
    <w:rsid w:val="00335B13"/>
    <w:rsid w:val="004239DB"/>
    <w:rsid w:val="004B54A9"/>
    <w:rsid w:val="004C666D"/>
    <w:rsid w:val="004F2765"/>
    <w:rsid w:val="004F6D36"/>
    <w:rsid w:val="0050067F"/>
    <w:rsid w:val="005132E2"/>
    <w:rsid w:val="005C039E"/>
    <w:rsid w:val="005D649B"/>
    <w:rsid w:val="0074020C"/>
    <w:rsid w:val="00795E13"/>
    <w:rsid w:val="008B240A"/>
    <w:rsid w:val="0096745F"/>
    <w:rsid w:val="00971541"/>
    <w:rsid w:val="00A678BF"/>
    <w:rsid w:val="00C16E10"/>
    <w:rsid w:val="00C76370"/>
    <w:rsid w:val="00DD7CFA"/>
    <w:rsid w:val="00E026CE"/>
    <w:rsid w:val="00E63DE0"/>
    <w:rsid w:val="00F4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649B"/>
  </w:style>
  <w:style w:type="paragraph" w:styleId="a5">
    <w:name w:val="footer"/>
    <w:basedOn w:val="a"/>
    <w:link w:val="a6"/>
    <w:uiPriority w:val="99"/>
    <w:semiHidden/>
    <w:unhideWhenUsed/>
    <w:rsid w:val="005D6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64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3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9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7660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0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57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89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881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063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24444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12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6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3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010942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76247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08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60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8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0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76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7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8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69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79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648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239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9256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484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548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93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58956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48004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69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78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29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4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0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749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49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01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67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12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97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85927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121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8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97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284132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64407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37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4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37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41BF-3CB4-4448-AB76-DE494979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1766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2023-02-03T11:59:00Z</cp:lastPrinted>
  <dcterms:created xsi:type="dcterms:W3CDTF">2022-12-14T06:18:00Z</dcterms:created>
  <dcterms:modified xsi:type="dcterms:W3CDTF">2023-02-03T12:06:00Z</dcterms:modified>
</cp:coreProperties>
</file>